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56"/>
        <w:gridCol w:w="2212"/>
        <w:gridCol w:w="112"/>
        <w:gridCol w:w="1415"/>
        <w:gridCol w:w="2157"/>
        <w:gridCol w:w="2441"/>
      </w:tblGrid>
      <w:tr w:rsidR="00C033FF" w:rsidRPr="0063596C" w14:paraId="01F8E636" w14:textId="77777777" w:rsidTr="0026563A">
        <w:trPr>
          <w:trHeight w:val="1025"/>
        </w:trPr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6DE4" w14:textId="3CF1D6A8" w:rsidR="00C033FF" w:rsidRPr="0063596C" w:rsidRDefault="0026563A" w:rsidP="0026563A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2BE70D6C" wp14:editId="2F425B30">
                  <wp:simplePos x="0" y="0"/>
                  <wp:positionH relativeFrom="column">
                    <wp:posOffset>807187</wp:posOffset>
                  </wp:positionH>
                  <wp:positionV relativeFrom="paragraph">
                    <wp:posOffset>-1372</wp:posOffset>
                  </wp:positionV>
                  <wp:extent cx="504748" cy="605913"/>
                  <wp:effectExtent l="0" t="0" r="0" b="0"/>
                  <wp:wrapSquare wrapText="bothSides"/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con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748" cy="605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46AEC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12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AADD4F" w14:textId="79E24207" w:rsidR="00C033FF" w:rsidRPr="00BD58B2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es-ES"/>
              </w:rPr>
            </w:pPr>
            <w:r w:rsidRPr="00BD58B2">
              <w:rPr>
                <w:rFonts w:ascii="Arial" w:eastAsia="Times New Roman" w:hAnsi="Arial" w:cs="Arial"/>
                <w:b/>
                <w:bCs/>
                <w:lang w:val="fr-FR" w:eastAsia="es-ES"/>
              </w:rPr>
              <w:t xml:space="preserve">SOL·LICITUD D’ADMISSIÓ PER A LA </w:t>
            </w:r>
            <w:r w:rsidR="00BD58B2" w:rsidRPr="00BD58B2">
              <w:rPr>
                <w:rFonts w:ascii="Arial" w:eastAsia="Times New Roman" w:hAnsi="Arial" w:cs="Arial"/>
                <w:b/>
                <w:bCs/>
                <w:lang w:val="fr-FR" w:eastAsia="es-ES"/>
              </w:rPr>
              <w:t>COMISSI</w:t>
            </w:r>
            <w:r w:rsidR="00BD58B2">
              <w:rPr>
                <w:rFonts w:ascii="Arial" w:eastAsia="Times New Roman" w:hAnsi="Arial" w:cs="Arial"/>
                <w:b/>
                <w:bCs/>
                <w:lang w:val="fr-FR" w:eastAsia="es-ES"/>
              </w:rPr>
              <w:t>Ó DE SERVEIS DE CARÀCTER VOLUNTARI</w:t>
            </w:r>
          </w:p>
        </w:tc>
      </w:tr>
      <w:tr w:rsidR="00C033FF" w:rsidRPr="0063596C" w14:paraId="34D32DFC" w14:textId="77777777" w:rsidTr="0026563A">
        <w:tc>
          <w:tcPr>
            <w:tcW w:w="34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866" w14:textId="1826447D" w:rsidR="00DC4447" w:rsidRPr="00DC4447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eastAsia="es-ES"/>
              </w:rPr>
            </w:pPr>
            <w:r w:rsidRPr="00DC4447"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eastAsia="es-ES"/>
              </w:rPr>
              <w:t xml:space="preserve">Oficina de </w:t>
            </w:r>
            <w:r w:rsidR="00931973" w:rsidRPr="00DC4447"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eastAsia="es-ES"/>
              </w:rPr>
              <w:t>p</w:t>
            </w:r>
            <w:r w:rsidRPr="00DC4447"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eastAsia="es-ES"/>
              </w:rPr>
              <w:t xml:space="preserve">revenció </w:t>
            </w:r>
            <w:r w:rsidR="00931973" w:rsidRPr="00DC4447"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eastAsia="es-ES"/>
              </w:rPr>
              <w:t>i lluita</w:t>
            </w:r>
          </w:p>
          <w:p w14:paraId="44A4562C" w14:textId="2C3098FA" w:rsidR="00C033FF" w:rsidRPr="0026563A" w:rsidRDefault="00931973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val="es-ES_tradnl" w:eastAsia="es-ES"/>
              </w:rPr>
            </w:pPr>
            <w:r w:rsidRPr="00DC4447"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eastAsia="es-ES"/>
              </w:rPr>
              <w:t>contra la c</w:t>
            </w:r>
            <w:r w:rsidR="00C033FF" w:rsidRPr="00DC4447"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eastAsia="es-ES"/>
              </w:rPr>
              <w:t xml:space="preserve">orrupció </w:t>
            </w:r>
            <w:r w:rsidRPr="00DC4447"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eastAsia="es-ES"/>
              </w:rPr>
              <w:t>a</w:t>
            </w:r>
            <w:r w:rsidR="00C033FF" w:rsidRPr="00DC4447"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eastAsia="es-ES"/>
              </w:rPr>
              <w:t xml:space="preserve"> l</w:t>
            </w:r>
            <w:r w:rsidRPr="00DC4447"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eastAsia="es-ES"/>
              </w:rPr>
              <w:t>e</w:t>
            </w:r>
            <w:r w:rsidR="00C033FF" w:rsidRPr="00DC4447"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eastAsia="es-ES"/>
              </w:rPr>
              <w:t>s I</w:t>
            </w:r>
            <w:r w:rsidRPr="00DC4447">
              <w:rPr>
                <w:rFonts w:ascii="Iowan Old Style" w:eastAsia="Times New Roman" w:hAnsi="Iowan Old Style" w:cs="Arial"/>
                <w:b/>
                <w:bCs/>
                <w:color w:val="00259A"/>
                <w:sz w:val="18"/>
                <w:szCs w:val="18"/>
                <w:lang w:eastAsia="es-ES"/>
              </w:rPr>
              <w:t>lles Balears</w:t>
            </w:r>
          </w:p>
        </w:tc>
        <w:tc>
          <w:tcPr>
            <w:tcW w:w="612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AA46F" w14:textId="3E69E92A" w:rsidR="00C033FF" w:rsidRPr="00744FB1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"/>
              </w:rPr>
            </w:pPr>
            <w:r w:rsidRPr="00744FB1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 xml:space="preserve">SOLICITUD DE ADMISIÓN PARA LA </w:t>
            </w:r>
            <w:r w:rsidR="00E72784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COMISIÓN DE SERVICIOS DE CARÁCTER VOLUNTARIO</w:t>
            </w:r>
          </w:p>
        </w:tc>
      </w:tr>
      <w:tr w:rsidR="00EE2548" w:rsidRPr="006B4BA5" w14:paraId="1C767704" w14:textId="77777777" w:rsidTr="00057C97">
        <w:tc>
          <w:tcPr>
            <w:tcW w:w="958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CC034" w14:textId="1EEC2B18" w:rsidR="00EE2548" w:rsidRPr="006B4BA5" w:rsidRDefault="00EE2548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ED04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Convocatòria de comissió de serveis</w:t>
            </w:r>
            <w:r w:rsidRPr="006B4B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 xml:space="preserve"> / Convocatoria de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comisión de servicios</w:t>
            </w:r>
          </w:p>
        </w:tc>
      </w:tr>
      <w:tr w:rsidR="00C033FF" w:rsidRPr="0063596C" w14:paraId="4053269E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07C08C2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A</w:t>
            </w:r>
          </w:p>
        </w:tc>
        <w:tc>
          <w:tcPr>
            <w:tcW w:w="839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00CC7FE5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DADES D’IDENTIFICACIÓ / DATOS DE IDENTIFICACIÓN</w:t>
            </w:r>
          </w:p>
        </w:tc>
      </w:tr>
      <w:tr w:rsidR="00C033FF" w:rsidRPr="0063596C" w14:paraId="5FB788A5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D5E9B" w14:textId="6D9B4D89" w:rsidR="00C033FF" w:rsidRPr="0063596C" w:rsidRDefault="00C033FF" w:rsidP="00A53C79">
            <w:pPr>
              <w:suppressLineNumbers/>
              <w:tabs>
                <w:tab w:val="center" w:pos="2437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LLINATGES / APELLIDOS:</w:t>
            </w:r>
          </w:p>
          <w:p w14:paraId="62B1382A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23233222" w14:textId="77F08F2A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7035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NOM / NOMBRE: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70068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DNI-NIE: NIF</w:t>
            </w:r>
          </w:p>
        </w:tc>
      </w:tr>
      <w:tr w:rsidR="00C033FF" w:rsidRPr="0063596C" w14:paraId="69453152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20D5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DOMICILI A EFECTES DE NOTIFICACIÓ / DOMICILIO DE EFECTOS DE NOTIFICACIÓN:</w:t>
            </w:r>
          </w:p>
          <w:p w14:paraId="670DD693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2CC59B11" w14:textId="43C4917A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DAAF52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CP: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4B5F4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MUNICIPI / MUNICIPIO:</w:t>
            </w:r>
          </w:p>
        </w:tc>
      </w:tr>
      <w:tr w:rsidR="00C033FF" w:rsidRPr="0063596C" w14:paraId="761BAC51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6F6C3D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PROVÍNCIA / PROVINCIA:</w:t>
            </w:r>
          </w:p>
          <w:p w14:paraId="32C737C7" w14:textId="77777777" w:rsidR="00930362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1E821545" w14:textId="1498537A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6C2EB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TELÈFONS / TELÉFONOS: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09CD2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MUNICIPI / MUNICIPIO:</w:t>
            </w:r>
          </w:p>
          <w:p w14:paraId="202CEA0D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370D97" w14:paraId="7049D484" w14:textId="77777777" w:rsidTr="00370D9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EAE971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B</w:t>
            </w:r>
          </w:p>
        </w:tc>
        <w:tc>
          <w:tcPr>
            <w:tcW w:w="839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AE703FB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LLOCS DE TREBALL ALS QUALS S’OPTA, PER ORDRE DE PREFERÈNCIA</w:t>
            </w:r>
          </w:p>
          <w:p w14:paraId="7B90779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PUESTOS DE TRABAJO A LOS CUALES SE OPTA, POR ORDEN DE PREFERENCIA</w:t>
            </w:r>
          </w:p>
        </w:tc>
      </w:tr>
      <w:tr w:rsidR="00C033FF" w:rsidRPr="0063596C" w14:paraId="5AB26DA0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6AD05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7E50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Codi / Código:</w:t>
            </w:r>
          </w:p>
        </w:tc>
        <w:tc>
          <w:tcPr>
            <w:tcW w:w="60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A6A0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Nom del lloc de feina / Nombre del puesto de trabajo:</w:t>
            </w:r>
          </w:p>
        </w:tc>
      </w:tr>
      <w:tr w:rsidR="00C033FF" w:rsidRPr="0063596C" w14:paraId="3135D889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48039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1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7D02B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9C3B6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51CCCFDA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0DB2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2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564A0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24423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B3974DE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EAF9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3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2318F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3F34C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2BC4B8D6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51C5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4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D68E9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E7FAC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27862CD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F3AAE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5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1475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B07D5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FB93B6A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33CF3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6</w:t>
            </w:r>
          </w:p>
        </w:tc>
        <w:tc>
          <w:tcPr>
            <w:tcW w:w="839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5EE0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694C04C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029262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C</w:t>
            </w:r>
          </w:p>
        </w:tc>
        <w:tc>
          <w:tcPr>
            <w:tcW w:w="839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5AA6FE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DADES DEL LLOC DE FEINA ACTUAL / DATOS DEL PUESTO DE TRABAJO ACTUAL</w:t>
            </w:r>
          </w:p>
        </w:tc>
      </w:tr>
      <w:tr w:rsidR="00C033FF" w:rsidRPr="0063596C" w14:paraId="1B3C69DB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1FE59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DENOMINACIÓ DEL LLOC / DENOMINACIÓN DEL PUESTO:</w:t>
            </w:r>
          </w:p>
        </w:tc>
        <w:tc>
          <w:tcPr>
            <w:tcW w:w="45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E92D5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ADMINISTRACIÓ O ENTITAT PÚBLICA / ADMINISTRACIÓN O ENTIDAD PÚBLICA:</w:t>
            </w:r>
          </w:p>
          <w:p w14:paraId="53535A90" w14:textId="77777777" w:rsidR="007E40E1" w:rsidRDefault="007E40E1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08A774E7" w14:textId="40DC025C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C692F6D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5C94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LOCALITAT / LOCALIDAD:</w:t>
            </w:r>
          </w:p>
        </w:tc>
        <w:tc>
          <w:tcPr>
            <w:tcW w:w="45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E61F6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NIVELL DE COMPLEMENT DE DESTÍ / NIVEL DE COMPLEMENTO DE DESTINO:</w:t>
            </w:r>
          </w:p>
          <w:p w14:paraId="48174C6E" w14:textId="77777777" w:rsidR="007E40E1" w:rsidRDefault="007E40E1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13F79704" w14:textId="1FB39993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66664786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A4D1A34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bookmarkStart w:id="0" w:name="__DdeLink__1262_18776287"/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D</w:t>
            </w:r>
            <w:bookmarkEnd w:id="0"/>
          </w:p>
        </w:tc>
        <w:tc>
          <w:tcPr>
            <w:tcW w:w="839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AF2F9CF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 xml:space="preserve"> DOCUMENTACIÓN APORTADA / DOCUMENTACIÓN APORTADA</w:t>
            </w:r>
          </w:p>
        </w:tc>
      </w:tr>
      <w:tr w:rsidR="00C033FF" w:rsidRPr="0063596C" w14:paraId="3DBED6FC" w14:textId="77777777" w:rsidTr="00A53C79">
        <w:tc>
          <w:tcPr>
            <w:tcW w:w="958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2CAE6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090831FC" w14:textId="77777777" w:rsidTr="00A53C79">
        <w:tc>
          <w:tcPr>
            <w:tcW w:w="958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4A5E15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E7F1C6C" w14:textId="77777777" w:rsidTr="00A53C79">
        <w:tc>
          <w:tcPr>
            <w:tcW w:w="958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010BF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5B31CCD" w14:textId="77777777" w:rsidTr="00A53C79">
        <w:tc>
          <w:tcPr>
            <w:tcW w:w="958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47756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2D5AA3D6" w14:textId="77777777" w:rsidTr="00A53C79">
        <w:tc>
          <w:tcPr>
            <w:tcW w:w="958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248AC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4FAAC4A" w14:textId="77777777" w:rsidTr="00A53C79">
        <w:tc>
          <w:tcPr>
            <w:tcW w:w="958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C08CF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0DF18AC3" w14:textId="77777777" w:rsidTr="00A53C79">
        <w:tc>
          <w:tcPr>
            <w:tcW w:w="958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06A79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6F197D21" w14:textId="77777777" w:rsidTr="00A53C79">
        <w:tc>
          <w:tcPr>
            <w:tcW w:w="958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51669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664AA127" w14:textId="77777777" w:rsidTr="00A53C79">
        <w:tc>
          <w:tcPr>
            <w:tcW w:w="958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243AA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4E655C7" w14:textId="77777777" w:rsidTr="00A53C79">
        <w:tc>
          <w:tcPr>
            <w:tcW w:w="958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5518C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06D5271" w14:textId="77777777" w:rsidTr="00A53C79"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3759F0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E</w:t>
            </w:r>
          </w:p>
        </w:tc>
        <w:tc>
          <w:tcPr>
            <w:tcW w:w="83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263241D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SOL·LICITUD / SOLICITUD</w:t>
            </w:r>
          </w:p>
        </w:tc>
      </w:tr>
      <w:tr w:rsidR="00C033FF" w:rsidRPr="0063596C" w14:paraId="1B690C20" w14:textId="77777777" w:rsidTr="00A53C79">
        <w:tc>
          <w:tcPr>
            <w:tcW w:w="958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06DBA" w14:textId="77777777" w:rsidR="00C033FF" w:rsidRPr="00BD58B2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D58B2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SOL·LICIT ser admès/sa a la convocatòria i DECLAR que són certes les dades que consigno i compleixo els requisits exigits per participar-hi.</w:t>
            </w:r>
          </w:p>
          <w:p w14:paraId="247E46A6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SOLICITO ser admitido/a en la convocatoria y DECLARO que son ciertos los datos que consigno y que cumplo los requisitos exigidos para participar en esta convocatoria.</w:t>
            </w:r>
          </w:p>
        </w:tc>
      </w:tr>
      <w:tr w:rsidR="00C033FF" w:rsidRPr="0063596C" w14:paraId="0799C07E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9596B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LOCALITAT / LOCALIDAD:</w:t>
            </w:r>
          </w:p>
          <w:p w14:paraId="2802D57C" w14:textId="3FC629AB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45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4AFD2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DATA / FECHA:</w:t>
            </w:r>
          </w:p>
        </w:tc>
      </w:tr>
      <w:tr w:rsidR="00C033FF" w:rsidRPr="0063596C" w14:paraId="3D31834E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7A53E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SIGNATURA / FIRMA:</w:t>
            </w:r>
          </w:p>
        </w:tc>
        <w:tc>
          <w:tcPr>
            <w:tcW w:w="45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FF18C40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DATA D’ENTRADA EN L’ÒRGAN COMPETENT / FECHA DE ENTRADA EN EL ÓRGANO COMPETENTE:</w:t>
            </w:r>
          </w:p>
          <w:p w14:paraId="509E4A17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552B1E1D" w14:textId="77777777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638D4233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</w:tbl>
    <w:p w14:paraId="2F872CF1" w14:textId="77777777" w:rsidR="00C033FF" w:rsidRPr="008723D8" w:rsidRDefault="00C033FF" w:rsidP="00C033FF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sectPr w:rsidR="00C033FF" w:rsidRPr="008723D8" w:rsidSect="00C033FF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B1D9" w14:textId="77777777" w:rsidR="00E27628" w:rsidRDefault="00E27628" w:rsidP="00BE6B6B">
      <w:pPr>
        <w:spacing w:after="0" w:line="240" w:lineRule="auto"/>
      </w:pPr>
      <w:r>
        <w:separator/>
      </w:r>
    </w:p>
  </w:endnote>
  <w:endnote w:type="continuationSeparator" w:id="0">
    <w:p w14:paraId="7910DA82" w14:textId="77777777" w:rsidR="00E27628" w:rsidRDefault="00E27628" w:rsidP="00BE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owan Old Style">
    <w:altName w:val="Cambria"/>
    <w:panose1 w:val="02040702050506020204"/>
    <w:charset w:val="00"/>
    <w:family w:val="roman"/>
    <w:pitch w:val="variable"/>
    <w:sig w:usb0="E00002FF" w:usb1="500020DB" w:usb2="00000002" w:usb3="00000000" w:csb0="0000009F" w:csb1="00000000"/>
    <w:embedBold r:id="rId1" w:subsetted="1" w:fontKey="{950FD0CA-041C-4076-BFCD-6F805C42082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F18F" w14:textId="77777777" w:rsidR="00E27628" w:rsidRDefault="00E27628" w:rsidP="00BE6B6B">
      <w:pPr>
        <w:spacing w:after="0" w:line="240" w:lineRule="auto"/>
      </w:pPr>
      <w:r>
        <w:separator/>
      </w:r>
    </w:p>
  </w:footnote>
  <w:footnote w:type="continuationSeparator" w:id="0">
    <w:p w14:paraId="00EFC4F6" w14:textId="77777777" w:rsidR="00E27628" w:rsidRDefault="00E27628" w:rsidP="00BE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2552"/>
    <w:multiLevelType w:val="multilevel"/>
    <w:tmpl w:val="C77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5114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3FF"/>
    <w:rsid w:val="00003CAD"/>
    <w:rsid w:val="0024601A"/>
    <w:rsid w:val="0026563A"/>
    <w:rsid w:val="003361D3"/>
    <w:rsid w:val="00347CF7"/>
    <w:rsid w:val="00370D97"/>
    <w:rsid w:val="00440A0E"/>
    <w:rsid w:val="005C012A"/>
    <w:rsid w:val="006378F3"/>
    <w:rsid w:val="00706530"/>
    <w:rsid w:val="007079B4"/>
    <w:rsid w:val="00723B2E"/>
    <w:rsid w:val="007E40E1"/>
    <w:rsid w:val="00930362"/>
    <w:rsid w:val="00931973"/>
    <w:rsid w:val="0095567C"/>
    <w:rsid w:val="00AA1A73"/>
    <w:rsid w:val="00B831D9"/>
    <w:rsid w:val="00BD58B2"/>
    <w:rsid w:val="00BE6B6B"/>
    <w:rsid w:val="00C033FF"/>
    <w:rsid w:val="00C24835"/>
    <w:rsid w:val="00C41689"/>
    <w:rsid w:val="00C822DB"/>
    <w:rsid w:val="00C92B7A"/>
    <w:rsid w:val="00DC4447"/>
    <w:rsid w:val="00E27628"/>
    <w:rsid w:val="00E72784"/>
    <w:rsid w:val="00E85738"/>
    <w:rsid w:val="00EA3C0C"/>
    <w:rsid w:val="00ED045C"/>
    <w:rsid w:val="00EE2548"/>
    <w:rsid w:val="00EF1D54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2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FF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B6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E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B6B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41BDAB2AAFA46B84CBF344460C6BF" ma:contentTypeVersion="16" ma:contentTypeDescription="Crear nuevo documento." ma:contentTypeScope="" ma:versionID="015dbc39ec6b97e469f46e32db76dac1">
  <xsd:schema xmlns:xsd="http://www.w3.org/2001/XMLSchema" xmlns:xs="http://www.w3.org/2001/XMLSchema" xmlns:p="http://schemas.microsoft.com/office/2006/metadata/properties" xmlns:ns2="b2f1ddc3-d145-45a1-9b10-f5001b522518" xmlns:ns3="9cc53da1-9497-4286-97df-32a22402f64e" targetNamespace="http://schemas.microsoft.com/office/2006/metadata/properties" ma:root="true" ma:fieldsID="68e85332ceebcbce2cfdc3ceab84db05" ns2:_="" ns3:_="">
    <xsd:import namespace="b2f1ddc3-d145-45a1-9b10-f5001b522518"/>
    <xsd:import namespace="9cc53da1-9497-4286-97df-32a22402f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1ddc3-d145-45a1-9b10-f5001b52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9991207-8281-4952-9850-dc740a747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3da1-9497-4286-97df-32a22402f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ed1454-6590-412e-98ff-dc6c9b5a305b}" ma:internalName="TaxCatchAll" ma:showField="CatchAllData" ma:web="9cc53da1-9497-4286-97df-32a22402f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f1ddc3-d145-45a1-9b10-f5001b522518">
      <Terms xmlns="http://schemas.microsoft.com/office/infopath/2007/PartnerControls"/>
    </lcf76f155ced4ddcb4097134ff3c332f>
    <TaxCatchAll xmlns="9cc53da1-9497-4286-97df-32a22402f64e" xsi:nil="true"/>
  </documentManagement>
</p:properties>
</file>

<file path=customXml/itemProps1.xml><?xml version="1.0" encoding="utf-8"?>
<ds:datastoreItem xmlns:ds="http://schemas.openxmlformats.org/officeDocument/2006/customXml" ds:itemID="{9A88AD98-AB54-4CA7-951E-C7CD622DF577}"/>
</file>

<file path=customXml/itemProps2.xml><?xml version="1.0" encoding="utf-8"?>
<ds:datastoreItem xmlns:ds="http://schemas.openxmlformats.org/officeDocument/2006/customXml" ds:itemID="{CFE3EF76-705D-4973-84D9-12C65853A3F8}"/>
</file>

<file path=customXml/itemProps3.xml><?xml version="1.0" encoding="utf-8"?>
<ds:datastoreItem xmlns:ds="http://schemas.openxmlformats.org/officeDocument/2006/customXml" ds:itemID="{1A6F03D5-1F42-42B1-A530-B626C68C9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2023-02-10T11:38:00Z</dcterms:created>
  <dcterms:modified xsi:type="dcterms:W3CDTF">2023-02-10T11:39:00Z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0x01010027341BDAB2AAFA46B84CBF344460C6BF</vt:lpwstr>
  </property>
</Properties>
</file>